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F5" w:rsidRPr="00E06168" w:rsidRDefault="004413F0" w:rsidP="00944BC7">
      <w:pPr>
        <w:pStyle w:val="Heading1"/>
        <w:ind w:left="0"/>
        <w:jc w:val="center"/>
      </w:pPr>
      <w:bookmarkStart w:id="0" w:name="application_form_LOAC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394335</wp:posOffset>
            </wp:positionV>
            <wp:extent cx="819150" cy="806450"/>
            <wp:effectExtent l="19050" t="0" r="0" b="0"/>
            <wp:wrapNone/>
            <wp:docPr id="5" name="Picture 4" descr="European Security and Defence College (ESDC) -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an Security and Defence College (ESDC) - Internation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3F0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349885</wp:posOffset>
            </wp:positionV>
            <wp:extent cx="798830" cy="806450"/>
            <wp:effectExtent l="19050" t="0" r="1270" b="0"/>
            <wp:wrapNone/>
            <wp:docPr id="6" name="Picture 1" descr="http://www.emilyo.eu/sites/default/files/Gell%20Logos/EMILYO/Emilyo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ilyo.eu/sites/default/files/Gell%20Logos/EMILYO/Emilyo%20Logo%20gi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F5" w:rsidRPr="00E06168">
        <w:t xml:space="preserve">Application form </w:t>
      </w:r>
    </w:p>
    <w:p w:rsidR="00FC23F5" w:rsidRDefault="00FC23F5" w:rsidP="00944BC7">
      <w:pPr>
        <w:pStyle w:val="Heading1"/>
        <w:ind w:left="0"/>
        <w:jc w:val="center"/>
      </w:pPr>
      <w:proofErr w:type="gramStart"/>
      <w:r w:rsidRPr="00E06168">
        <w:t>for</w:t>
      </w:r>
      <w:proofErr w:type="gramEnd"/>
      <w:r w:rsidRPr="00E06168">
        <w:t xml:space="preserve"> </w:t>
      </w:r>
      <w:r w:rsidR="008041C2">
        <w:t>International Semester</w:t>
      </w:r>
      <w:r w:rsidRPr="00E06168">
        <w:t xml:space="preserve"> participants</w:t>
      </w:r>
    </w:p>
    <w:p w:rsidR="00640E27" w:rsidRPr="00E06168" w:rsidRDefault="001B74DD" w:rsidP="00944BC7">
      <w:pPr>
        <w:pStyle w:val="Heading1"/>
        <w:ind w:left="0"/>
        <w:jc w:val="center"/>
      </w:pPr>
      <w:r>
        <w:t>20</w:t>
      </w:r>
      <w:r w:rsidR="0026756C">
        <w:t xml:space="preserve">.02.2023 – </w:t>
      </w:r>
      <w:r w:rsidR="004F4A00">
        <w:t>2</w:t>
      </w:r>
      <w:r>
        <w:t>3</w:t>
      </w:r>
      <w:r w:rsidR="0026756C">
        <w:t>.06.2023</w:t>
      </w:r>
    </w:p>
    <w:p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Ind w:w="-4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1"/>
        <w:gridCol w:w="900"/>
        <w:gridCol w:w="1440"/>
        <w:gridCol w:w="3420"/>
        <w:gridCol w:w="2470"/>
      </w:tblGrid>
      <w:tr w:rsidR="000E64F8" w:rsidRPr="00E06168" w:rsidTr="006F00C3">
        <w:trPr>
          <w:trHeight w:hRule="exact" w:val="24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:rsidTr="006F00C3">
        <w:trPr>
          <w:trHeight w:hRule="exact" w:val="47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557" w:type="dxa"/>
        <w:tblInd w:w="-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7"/>
        <w:gridCol w:w="3240"/>
        <w:gridCol w:w="2206"/>
        <w:gridCol w:w="1704"/>
      </w:tblGrid>
      <w:tr w:rsidR="000E64F8" w:rsidRPr="00E06168" w:rsidTr="006F00C3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0E64F8" w:rsidRPr="00E06168" w:rsidTr="006F00C3">
        <w:trPr>
          <w:trHeight w:hRule="exact" w:val="46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9"/>
        <w:jc w:val="center"/>
        <w:rPr>
          <w:rFonts w:ascii="Arial" w:hAnsi="Arial" w:cs="Arial"/>
          <w:sz w:val="19"/>
          <w:szCs w:val="19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998"/>
        <w:gridCol w:w="1276"/>
        <w:gridCol w:w="1380"/>
      </w:tblGrid>
      <w:tr w:rsidR="00DB7DA6" w:rsidTr="00DB7DA6">
        <w:trPr>
          <w:trHeight w:val="16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DB7DA6" w:rsidTr="00DB7DA6">
        <w:trPr>
          <w:trHeight w:val="165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student</w:t>
            </w:r>
          </w:p>
        </w:tc>
      </w:tr>
      <w:tr w:rsidR="00DB7DA6" w:rsidTr="00DB7DA6">
        <w:trPr>
          <w:trHeight w:val="241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5"/>
        <w:gridCol w:w="3185"/>
        <w:gridCol w:w="2683"/>
      </w:tblGrid>
      <w:tr w:rsidR="000E64F8" w:rsidRPr="00E06168" w:rsidTr="006F00C3">
        <w:trPr>
          <w:trHeight w:hRule="exact" w:val="240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:rsidTr="006F00C3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Default="000E64F8" w:rsidP="000E64F8"/>
    <w:tbl>
      <w:tblPr>
        <w:tblW w:w="9543" w:type="dxa"/>
        <w:tblInd w:w="-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3"/>
        <w:gridCol w:w="900"/>
        <w:gridCol w:w="1440"/>
        <w:gridCol w:w="1576"/>
        <w:gridCol w:w="1844"/>
        <w:gridCol w:w="2470"/>
      </w:tblGrid>
      <w:tr w:rsidR="00FC23F5" w:rsidRPr="00E06168" w:rsidTr="000E64F8">
        <w:trPr>
          <w:trHeight w:hRule="exact" w:val="240"/>
        </w:trPr>
        <w:tc>
          <w:tcPr>
            <w:tcW w:w="9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:rsidTr="000E64F8">
        <w:trPr>
          <w:trHeight w:hRule="exact" w:val="2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:rsidTr="000E64F8">
        <w:trPr>
          <w:trHeight w:hRule="exact" w:val="4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:rsidTr="000E64F8">
        <w:trPr>
          <w:trHeight w:hRule="exact" w:val="240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:rsidTr="000E64F8">
        <w:trPr>
          <w:trHeight w:hRule="exact" w:val="464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:rsidTr="000E64F8">
        <w:trPr>
          <w:trHeight w:val="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 in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time in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local transport  to the MTA location</w:t>
            </w:r>
          </w:p>
        </w:tc>
      </w:tr>
      <w:tr w:rsidR="00B26A7B" w:rsidTr="000E64F8">
        <w:trPr>
          <w:trHeight w:hRule="exact" w:val="4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:rsidTr="000E64F8">
        <w:trPr>
          <w:trHeight w:val="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date from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local transport  to the MTA location</w:t>
            </w:r>
          </w:p>
        </w:tc>
      </w:tr>
      <w:tr w:rsidR="00B26A7B" w:rsidTr="000E64F8">
        <w:trPr>
          <w:trHeight w:hRule="exact" w:val="4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0B21F7" w:rsidTr="000B21F7">
        <w:trPr>
          <w:trHeight w:hRule="exact" w:val="570"/>
          <w:jc w:val="center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21F7" w:rsidRPr="00400261" w:rsidRDefault="0080006E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you need accommodation?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603" w:type="dxa"/>
        <w:tblInd w:w="-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3"/>
      </w:tblGrid>
      <w:tr w:rsidR="00D84B2F" w:rsidRPr="00E06168" w:rsidTr="0080006E">
        <w:trPr>
          <w:trHeight w:hRule="exact" w:val="2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:rsidTr="0080006E">
        <w:trPr>
          <w:trHeight w:hRule="exact" w:val="188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84B2F" w:rsidRDefault="00D84B2F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FC23F5" w:rsidRPr="00E06168" w:rsidRDefault="00FC23F5" w:rsidP="009C3D34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5D687E" w:rsidRDefault="005D687E" w:rsidP="005D687E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</w:p>
    <w:p w:rsidR="005D687E" w:rsidRDefault="007F7BE2" w:rsidP="005D687E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PLEASE CHOOSE THE CONTENT OF YOUR CURRICULUM:</w:t>
      </w:r>
    </w:p>
    <w:p w:rsidR="00502592" w:rsidRPr="008D6E3B" w:rsidRDefault="00502592" w:rsidP="00502592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 xml:space="preserve">- </w:t>
      </w:r>
      <w:proofErr w:type="gramStart"/>
      <w:r w:rsidRPr="008D6E3B">
        <w:rPr>
          <w:rFonts w:ascii="Arial" w:eastAsia="Times New Roman" w:hAnsi="Arial" w:cs="Arial"/>
          <w:bCs/>
          <w:sz w:val="20"/>
          <w:szCs w:val="20"/>
        </w:rPr>
        <w:t>for</w:t>
      </w:r>
      <w:proofErr w:type="gramEnd"/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</w:t>
      </w:r>
      <w:r w:rsidRPr="008D6E3B">
        <w:rPr>
          <w:rFonts w:ascii="Arial" w:eastAsia="Times New Roman" w:hAnsi="Arial" w:cs="Arial"/>
          <w:bCs/>
          <w:i/>
          <w:sz w:val="20"/>
          <w:szCs w:val="20"/>
        </w:rPr>
        <w:t>Scientific project</w:t>
      </w:r>
      <w:r w:rsidRPr="008D6E3B">
        <w:rPr>
          <w:rFonts w:ascii="Arial" w:eastAsia="Times New Roman" w:hAnsi="Arial" w:cs="Arial"/>
          <w:bCs/>
          <w:sz w:val="20"/>
          <w:szCs w:val="20"/>
        </w:rPr>
        <w:t>, please mark “1” the first option, “2” the second option</w:t>
      </w:r>
      <w:r w:rsidR="00935650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935650">
        <w:rPr>
          <w:rFonts w:ascii="Arial" w:eastAsia="Times New Roman" w:hAnsi="Arial" w:cs="Arial"/>
          <w:bCs/>
          <w:sz w:val="20"/>
          <w:szCs w:val="20"/>
          <w:lang w:val="en-GB"/>
        </w:rPr>
        <w:t xml:space="preserve">“3”, “4” 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….</w:t>
      </w:r>
    </w:p>
    <w:p w:rsidR="005D687E" w:rsidRPr="008D6E3B" w:rsidRDefault="005D687E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mark “1”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choose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subject and “</w:t>
      </w:r>
      <w:r w:rsidR="00093132" w:rsidRPr="008D6E3B">
        <w:rPr>
          <w:rFonts w:ascii="Arial" w:eastAsia="Times New Roman" w:hAnsi="Arial" w:cs="Arial"/>
          <w:bCs/>
          <w:sz w:val="20"/>
          <w:szCs w:val="20"/>
        </w:rPr>
        <w:t>-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don’t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to choose it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; </w:t>
      </w:r>
    </w:p>
    <w:p w:rsidR="005D687E" w:rsidRPr="008D6E3B" w:rsidRDefault="005D687E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 xml:space="preserve">- </w:t>
      </w:r>
      <w:proofErr w:type="gramStart"/>
      <w:r w:rsidRPr="008D6E3B">
        <w:rPr>
          <w:rFonts w:ascii="Arial" w:eastAsia="Times New Roman" w:hAnsi="Arial" w:cs="Arial"/>
          <w:bCs/>
          <w:sz w:val="20"/>
          <w:szCs w:val="20"/>
        </w:rPr>
        <w:t>for</w:t>
      </w:r>
      <w:proofErr w:type="gramEnd"/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optional subject (A or B), please mark “1” the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first option and </w:t>
      </w:r>
      <w:r w:rsidRPr="008D6E3B">
        <w:rPr>
          <w:rFonts w:ascii="Arial" w:eastAsia="Times New Roman" w:hAnsi="Arial" w:cs="Arial"/>
          <w:bCs/>
          <w:sz w:val="20"/>
          <w:szCs w:val="20"/>
        </w:rPr>
        <w:t>“2” the second option</w:t>
      </w:r>
    </w:p>
    <w:p w:rsidR="007F7BE2" w:rsidRPr="005D687E" w:rsidRDefault="007F7BE2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717" w:type="dxa"/>
        <w:tblInd w:w="-4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4"/>
        <w:gridCol w:w="709"/>
        <w:gridCol w:w="992"/>
        <w:gridCol w:w="4536"/>
        <w:gridCol w:w="709"/>
        <w:gridCol w:w="917"/>
      </w:tblGrid>
      <w:tr w:rsidR="00F677F1" w:rsidRPr="004413F0" w:rsidTr="00495F48">
        <w:trPr>
          <w:trHeight w:val="3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7F1" w:rsidRPr="004413F0" w:rsidRDefault="00F677F1" w:rsidP="00F677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option</w:t>
            </w:r>
          </w:p>
        </w:tc>
      </w:tr>
      <w:tr w:rsidR="007D525E" w:rsidRPr="004413F0" w:rsidTr="007D525E">
        <w:trPr>
          <w:trHeight w:val="3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1A6" w:rsidRDefault="001B74DD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525E">
              <w:rPr>
                <w:rFonts w:ascii="Times New Roman" w:hAnsi="Times New Roman" w:cs="Times New Roman"/>
              </w:rPr>
              <w:t xml:space="preserve">.02 – </w:t>
            </w:r>
            <w:r w:rsidR="00FC31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FC31A6">
              <w:rPr>
                <w:rFonts w:ascii="Times New Roman" w:hAnsi="Times New Roman" w:cs="Times New Roman"/>
              </w:rPr>
              <w:t>.0</w:t>
            </w:r>
            <w:r w:rsidR="00D73EF0">
              <w:rPr>
                <w:rFonts w:ascii="Times New Roman" w:hAnsi="Times New Roman" w:cs="Times New Roman"/>
              </w:rPr>
              <w:t>2</w:t>
            </w:r>
            <w:r w:rsidR="00FC31A6">
              <w:rPr>
                <w:rFonts w:ascii="Times New Roman" w:hAnsi="Times New Roman" w:cs="Times New Roman"/>
              </w:rPr>
              <w:t>.202</w:t>
            </w:r>
            <w:r w:rsidR="00D73EF0">
              <w:rPr>
                <w:rFonts w:ascii="Times New Roman" w:hAnsi="Times New Roman" w:cs="Times New Roman"/>
              </w:rPr>
              <w:t>3</w:t>
            </w:r>
          </w:p>
          <w:p w:rsidR="007D525E" w:rsidRPr="00A21568" w:rsidRDefault="00D73EF0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74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.02 – </w:t>
            </w:r>
            <w:r w:rsidR="003654C2">
              <w:rPr>
                <w:rFonts w:ascii="Times New Roman" w:hAnsi="Times New Roman" w:cs="Times New Roman"/>
              </w:rPr>
              <w:t>0</w:t>
            </w:r>
            <w:r w:rsidR="001B74DD">
              <w:rPr>
                <w:rFonts w:ascii="Times New Roman" w:hAnsi="Times New Roman" w:cs="Times New Roman"/>
              </w:rPr>
              <w:t>3</w:t>
            </w:r>
            <w:r w:rsidR="007D525E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Informatics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525E" w:rsidRPr="004413F0" w:rsidTr="009D6919">
        <w:trPr>
          <w:trHeight w:val="340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EF0" w:rsidRDefault="007D525E" w:rsidP="0036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54C2">
              <w:rPr>
                <w:rFonts w:ascii="Times New Roman" w:hAnsi="Times New Roman" w:cs="Times New Roman"/>
              </w:rPr>
              <w:t>0</w:t>
            </w:r>
            <w:r w:rsidR="00CD67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.03 – </w:t>
            </w:r>
            <w:r w:rsidR="00D73EF0">
              <w:rPr>
                <w:rFonts w:ascii="Times New Roman" w:hAnsi="Times New Roman" w:cs="Times New Roman"/>
              </w:rPr>
              <w:t>1</w:t>
            </w:r>
            <w:r w:rsidR="00CD6702">
              <w:rPr>
                <w:rFonts w:ascii="Times New Roman" w:hAnsi="Times New Roman" w:cs="Times New Roman"/>
              </w:rPr>
              <w:t>0</w:t>
            </w:r>
            <w:r w:rsidR="00D73EF0">
              <w:rPr>
                <w:rFonts w:ascii="Times New Roman" w:hAnsi="Times New Roman" w:cs="Times New Roman"/>
              </w:rPr>
              <w:t>.03.2023</w:t>
            </w:r>
          </w:p>
          <w:p w:rsidR="007D525E" w:rsidRPr="00A21568" w:rsidRDefault="00D73EF0" w:rsidP="003654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12.03 – </w:t>
            </w:r>
            <w:r w:rsidR="003654C2">
              <w:rPr>
                <w:rFonts w:ascii="Times New Roman" w:hAnsi="Times New Roman" w:cs="Times New Roman"/>
              </w:rPr>
              <w:t>1</w:t>
            </w:r>
            <w:r w:rsidR="00256709">
              <w:rPr>
                <w:rFonts w:ascii="Times New Roman" w:hAnsi="Times New Roman" w:cs="Times New Roman"/>
              </w:rPr>
              <w:t>7</w:t>
            </w:r>
            <w:r w:rsidR="007D525E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Automation for Engineering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4413F0" w:rsidTr="003E2369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EF0" w:rsidRDefault="002023C2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76D8" w:rsidRPr="00A21568">
              <w:rPr>
                <w:rFonts w:ascii="Times New Roman" w:hAnsi="Times New Roman" w:cs="Times New Roman"/>
              </w:rPr>
              <w:t>.03 –</w:t>
            </w:r>
            <w:r w:rsidR="00D73EF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4</w:t>
            </w:r>
            <w:r w:rsidR="00D73EF0">
              <w:rPr>
                <w:rFonts w:ascii="Times New Roman" w:hAnsi="Times New Roman" w:cs="Times New Roman"/>
              </w:rPr>
              <w:t>.03.2023</w:t>
            </w:r>
          </w:p>
          <w:p w:rsidR="00EF76D8" w:rsidRPr="00A21568" w:rsidRDefault="004145C7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23C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 –</w:t>
            </w:r>
            <w:r w:rsidR="00EF76D8" w:rsidRPr="00A21568">
              <w:rPr>
                <w:rFonts w:ascii="Times New Roman" w:hAnsi="Times New Roman" w:cs="Times New Roman"/>
              </w:rPr>
              <w:t xml:space="preserve"> </w:t>
            </w:r>
            <w:r w:rsidR="002023C2">
              <w:rPr>
                <w:rFonts w:ascii="Times New Roman" w:hAnsi="Times New Roman" w:cs="Times New Roman"/>
              </w:rPr>
              <w:t>31</w:t>
            </w:r>
            <w:r w:rsidR="00EF76D8" w:rsidRPr="00A21568">
              <w:rPr>
                <w:rFonts w:ascii="Times New Roman" w:hAnsi="Times New Roman" w:cs="Times New Roman"/>
              </w:rPr>
              <w:t>.0</w:t>
            </w:r>
            <w:r w:rsidR="002023C2">
              <w:rPr>
                <w:rFonts w:ascii="Times New Roman" w:hAnsi="Times New Roman" w:cs="Times New Roman"/>
              </w:rPr>
              <w:t>3</w:t>
            </w:r>
            <w:r w:rsidR="00EF76D8" w:rsidRPr="00A21568">
              <w:rPr>
                <w:rFonts w:ascii="Times New Roman" w:hAnsi="Times New Roman" w:cs="Times New Roman"/>
              </w:rPr>
              <w:t>.202</w:t>
            </w:r>
            <w:r w:rsidR="00EF7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D8" w:rsidRPr="004413F0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76D8" w:rsidRPr="00EA1D99">
              <w:rPr>
                <w:rFonts w:ascii="Times New Roman" w:hAnsi="Times New Roman" w:cs="Times New Roman"/>
              </w:rPr>
              <w:t>A. Signal Processing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EF76D8" w:rsidRPr="00F677F1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4413F0" w:rsidTr="003E2369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8" w:rsidRPr="00A21568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6D8" w:rsidRPr="00EA1D99" w:rsidRDefault="00EF76D8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D8" w:rsidRPr="004413F0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76D8" w:rsidRPr="00EA1D99">
              <w:rPr>
                <w:rFonts w:ascii="Times New Roman" w:hAnsi="Times New Roman" w:cs="Times New Roman"/>
              </w:rPr>
              <w:t>B. Mechanics and Material Science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EF76D8" w:rsidRPr="00F677F1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9D6919" w:rsidTr="003E2369">
        <w:trPr>
          <w:trHeight w:val="340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8" w:rsidRDefault="003654C2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F0A06">
              <w:rPr>
                <w:rFonts w:ascii="Times New Roman" w:hAnsi="Times New Roman" w:cs="Times New Roman"/>
              </w:rPr>
              <w:t>3</w:t>
            </w:r>
            <w:r w:rsidR="00EF76D8" w:rsidRPr="009D6919">
              <w:rPr>
                <w:rFonts w:ascii="Times New Roman" w:hAnsi="Times New Roman" w:cs="Times New Roman"/>
              </w:rPr>
              <w:t xml:space="preserve">.04 – </w:t>
            </w:r>
            <w:r>
              <w:rPr>
                <w:rFonts w:ascii="Times New Roman" w:hAnsi="Times New Roman" w:cs="Times New Roman"/>
              </w:rPr>
              <w:t>0</w:t>
            </w:r>
            <w:r w:rsidR="00AF0A06">
              <w:rPr>
                <w:rFonts w:ascii="Times New Roman" w:hAnsi="Times New Roman" w:cs="Times New Roman"/>
              </w:rPr>
              <w:t>7</w:t>
            </w:r>
            <w:r w:rsidR="00EF76D8" w:rsidRPr="009D6919">
              <w:rPr>
                <w:rFonts w:ascii="Times New Roman" w:hAnsi="Times New Roman" w:cs="Times New Roman"/>
              </w:rPr>
              <w:t>.04.202</w:t>
            </w:r>
            <w:r w:rsidR="00EF76D8">
              <w:rPr>
                <w:rFonts w:ascii="Times New Roman" w:hAnsi="Times New Roman" w:cs="Times New Roman"/>
              </w:rPr>
              <w:t>3</w:t>
            </w:r>
          </w:p>
          <w:p w:rsidR="003654C2" w:rsidRPr="009D6919" w:rsidRDefault="003654C2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1C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 – 2</w:t>
            </w:r>
            <w:r w:rsidR="00611C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  <w:b/>
              </w:rPr>
              <w:t>MS0</w:t>
            </w:r>
            <w:r w:rsidR="001C10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D8" w:rsidRPr="009D6919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76D8" w:rsidRPr="009D6919">
              <w:rPr>
                <w:rFonts w:ascii="Times New Roman" w:hAnsi="Times New Roman" w:cs="Times New Roman"/>
              </w:rPr>
              <w:t xml:space="preserve">Common Security and </w:t>
            </w:r>
            <w:proofErr w:type="spellStart"/>
            <w:r w:rsidR="00EF76D8" w:rsidRPr="009D6919">
              <w:rPr>
                <w:rFonts w:ascii="Times New Roman" w:hAnsi="Times New Roman" w:cs="Times New Roman"/>
              </w:rPr>
              <w:t>Defence</w:t>
            </w:r>
            <w:proofErr w:type="spellEnd"/>
            <w:r w:rsidR="00EF76D8" w:rsidRPr="009D6919">
              <w:rPr>
                <w:rFonts w:ascii="Times New Roman" w:hAnsi="Times New Roman" w:cs="Times New Roman"/>
              </w:rPr>
              <w:t xml:space="preserve"> Policy for Technical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84" w:rsidRPr="00EF76D8" w:rsidTr="002E1AE6">
        <w:trPr>
          <w:trHeight w:val="340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084" w:rsidRDefault="002E70EC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72A4">
              <w:rPr>
                <w:rFonts w:ascii="Times New Roman" w:hAnsi="Times New Roman" w:cs="Times New Roman"/>
              </w:rPr>
              <w:t>4</w:t>
            </w:r>
            <w:r w:rsidR="00D10084">
              <w:rPr>
                <w:rFonts w:ascii="Times New Roman" w:hAnsi="Times New Roman" w:cs="Times New Roman"/>
              </w:rPr>
              <w:t xml:space="preserve">.04 – </w:t>
            </w:r>
            <w:r>
              <w:rPr>
                <w:rFonts w:ascii="Times New Roman" w:hAnsi="Times New Roman" w:cs="Times New Roman"/>
              </w:rPr>
              <w:t>2</w:t>
            </w:r>
            <w:r w:rsidR="000772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  <w:r w:rsidR="00D10084">
              <w:rPr>
                <w:rFonts w:ascii="Times New Roman" w:hAnsi="Times New Roman" w:cs="Times New Roman"/>
              </w:rPr>
              <w:t>.2023</w:t>
            </w:r>
          </w:p>
          <w:p w:rsidR="00D10084" w:rsidRPr="00A21568" w:rsidRDefault="000772A4" w:rsidP="0007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="00D10084">
              <w:rPr>
                <w:rFonts w:ascii="Times New Roman" w:hAnsi="Times New Roman" w:cs="Times New Roman"/>
              </w:rPr>
              <w:t xml:space="preserve"> – </w:t>
            </w:r>
            <w:r w:rsidR="002E70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EF76D8" w:rsidRDefault="00D10084" w:rsidP="002E1AE6">
            <w:pPr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Integrated Weapon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84" w:rsidRPr="004413F0" w:rsidTr="003E2369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Default="002E70EC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2A4">
              <w:rPr>
                <w:rFonts w:ascii="Times New Roman" w:hAnsi="Times New Roman" w:cs="Times New Roman"/>
              </w:rPr>
              <w:t>8</w:t>
            </w:r>
            <w:r w:rsidR="00D10084">
              <w:rPr>
                <w:rFonts w:ascii="Times New Roman" w:hAnsi="Times New Roman" w:cs="Times New Roman"/>
              </w:rPr>
              <w:t>.05 –</w:t>
            </w:r>
            <w:r>
              <w:rPr>
                <w:rFonts w:ascii="Times New Roman" w:hAnsi="Times New Roman" w:cs="Times New Roman"/>
              </w:rPr>
              <w:t>1</w:t>
            </w:r>
            <w:r w:rsidR="000772A4">
              <w:rPr>
                <w:rFonts w:ascii="Times New Roman" w:hAnsi="Times New Roman" w:cs="Times New Roman"/>
              </w:rPr>
              <w:t>2</w:t>
            </w:r>
            <w:r w:rsidR="00D10084">
              <w:rPr>
                <w:rFonts w:ascii="Times New Roman" w:hAnsi="Times New Roman" w:cs="Times New Roman"/>
              </w:rPr>
              <w:t>.05.2023</w:t>
            </w:r>
          </w:p>
          <w:p w:rsidR="00D10084" w:rsidRPr="00A21568" w:rsidRDefault="002E70EC" w:rsidP="0007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2A4"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 xml:space="preserve">.05 – </w:t>
            </w:r>
            <w:r w:rsidR="000772A4">
              <w:rPr>
                <w:rFonts w:ascii="Times New Roman" w:hAnsi="Times New Roman" w:cs="Times New Roman"/>
              </w:rPr>
              <w:t>19</w:t>
            </w:r>
            <w:r w:rsidR="00D10084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1D99">
              <w:rPr>
                <w:rFonts w:ascii="Times New Roman" w:hAnsi="Times New Roman" w:cs="Times New Roman"/>
              </w:rPr>
              <w:t>A. Programming Languages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3E2369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84" w:rsidRPr="00A21568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EA1D99" w:rsidRDefault="00D10084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1D99">
              <w:rPr>
                <w:rFonts w:ascii="Times New Roman" w:hAnsi="Times New Roman" w:cs="Times New Roman"/>
              </w:rPr>
              <w:t>B. Dynamic of Flight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3E2369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72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.05 – </w:t>
            </w:r>
            <w:r w:rsidR="002E70EC">
              <w:rPr>
                <w:rFonts w:ascii="Times New Roman" w:hAnsi="Times New Roman" w:cs="Times New Roman"/>
              </w:rPr>
              <w:t>2</w:t>
            </w:r>
            <w:r w:rsidR="000772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2E70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D10084" w:rsidRPr="00A21568" w:rsidRDefault="002E70EC" w:rsidP="002E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100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03</w:t>
            </w:r>
            <w:r w:rsidR="00D10084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5F48">
              <w:rPr>
                <w:rFonts w:ascii="Times New Roman" w:hAnsi="Times New Roman" w:cs="Times New Roman"/>
              </w:rPr>
              <w:t>A. Computer Networks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3E2369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84" w:rsidRPr="00A21568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EA1D99" w:rsidRDefault="00D10084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5F48">
              <w:rPr>
                <w:rFonts w:ascii="Times New Roman" w:hAnsi="Times New Roman" w:cs="Times New Roman"/>
              </w:rPr>
              <w:t>B. Propulsion Systems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2C2711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Default="002E70EC" w:rsidP="00D1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2A4">
              <w:rPr>
                <w:rFonts w:ascii="Times New Roman" w:hAnsi="Times New Roman" w:cs="Times New Roman"/>
              </w:rPr>
              <w:t>5</w:t>
            </w:r>
            <w:r w:rsidR="00D10084" w:rsidRPr="00EF76D8">
              <w:rPr>
                <w:rFonts w:ascii="Times New Roman" w:hAnsi="Times New Roman" w:cs="Times New Roman"/>
              </w:rPr>
              <w:t xml:space="preserve">.06 – </w:t>
            </w:r>
            <w:r w:rsidR="000772A4">
              <w:rPr>
                <w:rFonts w:ascii="Times New Roman" w:hAnsi="Times New Roman" w:cs="Times New Roman"/>
              </w:rPr>
              <w:t>09</w:t>
            </w:r>
            <w:r w:rsidR="00D10084">
              <w:rPr>
                <w:rFonts w:ascii="Times New Roman" w:hAnsi="Times New Roman" w:cs="Times New Roman"/>
              </w:rPr>
              <w:t>.06.2023</w:t>
            </w:r>
          </w:p>
          <w:p w:rsidR="00D10084" w:rsidRPr="00A21568" w:rsidRDefault="00D10084" w:rsidP="0005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4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.06 – </w:t>
            </w:r>
            <w:r w:rsidR="002E70EC">
              <w:rPr>
                <w:rFonts w:ascii="Times New Roman" w:hAnsi="Times New Roman" w:cs="Times New Roman"/>
              </w:rPr>
              <w:t>1</w:t>
            </w:r>
            <w:r w:rsidR="0005484F">
              <w:rPr>
                <w:rFonts w:ascii="Times New Roman" w:hAnsi="Times New Roman" w:cs="Times New Roman"/>
              </w:rPr>
              <w:t>6</w:t>
            </w:r>
            <w:r w:rsidRPr="00EF76D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EI04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1D99">
              <w:rPr>
                <w:rFonts w:ascii="Times New Roman" w:hAnsi="Times New Roman" w:cs="Times New Roman"/>
              </w:rPr>
              <w:t>A. Microcontrollers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84" w:rsidRPr="00A21568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EA1D99" w:rsidRDefault="00D10084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7D52A9">
            <w:pPr>
              <w:ind w:left="3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1D99">
              <w:rPr>
                <w:rFonts w:ascii="Times New Roman" w:hAnsi="Times New Roman" w:cs="Times New Roman"/>
              </w:rPr>
              <w:t>B. Computer-Aided-Design and Numerical Analysis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Pr="004413F0" w:rsidRDefault="00D10084" w:rsidP="0005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="0005484F">
              <w:rPr>
                <w:rFonts w:ascii="Times New Roman" w:hAnsi="Times New Roman" w:cs="Times New Roman"/>
              </w:rPr>
              <w:t>3</w:t>
            </w:r>
            <w:r w:rsidRPr="00A2156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Proj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F677F1" w:rsidRDefault="00D10084" w:rsidP="007D52A9">
            <w:pPr>
              <w:ind w:right="-11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99">
              <w:rPr>
                <w:rFonts w:ascii="Times New Roman" w:hAnsi="Times New Roman" w:cs="Times New Roman"/>
              </w:rPr>
              <w:t>Scientific Project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F677F1" w:rsidRDefault="00D10084" w:rsidP="00EF7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A. Armament Systems and Military Engineering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F677F1" w:rsidRDefault="00D10084" w:rsidP="00EF7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B. Aerospace and Transport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F677F1" w:rsidRDefault="00D10084" w:rsidP="00EF7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C. Computer Sciences and Cyber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F677F1" w:rsidRDefault="00D10084" w:rsidP="00EF7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E. Electronic and Communication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185B69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84" w:rsidRPr="00A21568" w:rsidRDefault="0005484F" w:rsidP="0005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10084" w:rsidRPr="00A21568">
              <w:rPr>
                <w:rFonts w:ascii="Times New Roman" w:hAnsi="Times New Roman" w:cs="Times New Roman"/>
              </w:rPr>
              <w:t>.0</w:t>
            </w:r>
            <w:r w:rsidR="00D10084">
              <w:rPr>
                <w:rFonts w:ascii="Times New Roman" w:hAnsi="Times New Roman" w:cs="Times New Roman"/>
              </w:rPr>
              <w:t>2</w:t>
            </w:r>
            <w:r w:rsidR="00D10084" w:rsidRPr="00A21568">
              <w:rPr>
                <w:rFonts w:ascii="Times New Roman" w:hAnsi="Times New Roman" w:cs="Times New Roman"/>
              </w:rPr>
              <w:t xml:space="preserve"> – </w:t>
            </w:r>
            <w:r w:rsidR="00D100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D10084" w:rsidRPr="00A21568">
              <w:rPr>
                <w:rFonts w:ascii="Times New Roman" w:hAnsi="Times New Roman" w:cs="Times New Roman"/>
              </w:rPr>
              <w:t>.06.202</w:t>
            </w:r>
            <w:r w:rsidR="00D100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ICom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rPr>
                <w:rFonts w:ascii="Times New Roman" w:hAnsi="Times New Roman" w:cs="Times New Roman"/>
              </w:rPr>
            </w:pPr>
            <w:r w:rsidRPr="00EA1D99">
              <w:rPr>
                <w:rFonts w:ascii="Times New Roman" w:hAnsi="Times New Roman" w:cs="Times New Roman"/>
              </w:rPr>
              <w:t>Intercultural communication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F677F1" w:rsidRDefault="00D10084" w:rsidP="00185B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:rsidTr="00185B69">
        <w:trPr>
          <w:trHeight w:val="340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84" w:rsidRPr="004413F0" w:rsidRDefault="00D10084" w:rsidP="00185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Physical Education and Sports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84" w:rsidRPr="004413F0" w:rsidRDefault="00D10084" w:rsidP="00185B69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84" w:rsidRPr="004413F0" w:rsidTr="00495F48">
        <w:trPr>
          <w:trHeight w:val="340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3F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87E" w:rsidRDefault="005D687E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180" w:type="dxa"/>
        <w:jc w:val="center"/>
        <w:tblLayout w:type="fixed"/>
        <w:tblLook w:val="04A0"/>
      </w:tblPr>
      <w:tblGrid>
        <w:gridCol w:w="509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B7B64" w:rsidRPr="007E3F98" w:rsidTr="004F4A00">
        <w:trPr>
          <w:trHeight w:val="227"/>
          <w:jc w:val="center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04" w:right="-10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04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02" w:right="-12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E72EE6">
            <w:pPr>
              <w:ind w:left="-98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E72EE6">
            <w:pPr>
              <w:ind w:left="-102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1C10D4">
            <w:pPr>
              <w:ind w:left="-118" w:right="-11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CB7B64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E72EE6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CB7B64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CB7B64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1C10D4">
            <w:pPr>
              <w:ind w:left="-102" w:right="-9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CB7B64">
            <w:pPr>
              <w:ind w:left="-94" w:right="-11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CB7B64">
            <w:pPr>
              <w:ind w:left="-106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135BD6">
            <w:pPr>
              <w:ind w:left="-118" w:right="-10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135BD6">
            <w:pPr>
              <w:ind w:left="-137" w:right="-131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7E3F98" w:rsidRDefault="00CB7B64" w:rsidP="00AD3E86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</w:tr>
      <w:tr w:rsidR="00CB7B64" w:rsidRPr="007E3F98" w:rsidTr="004F4A00">
        <w:trPr>
          <w:trHeight w:val="227"/>
          <w:jc w:val="center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B7B64" w:rsidRPr="00352159" w:rsidRDefault="006B2DD2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20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 w:rsidR="00CB7B64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3654C2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6B2DD2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46776E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6776E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B63285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20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 w:rsidR="00CB7B64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B63285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</w:t>
            </w:r>
            <w:r w:rsidR="00CB7B64"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B63285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01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5484F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05484F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5484F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05484F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Default="00CB7B64" w:rsidP="0005484F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05484F"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</w:tr>
      <w:tr w:rsidR="00CB7B64" w:rsidRPr="007E3F98" w:rsidTr="004F4A00">
        <w:trPr>
          <w:trHeight w:val="227"/>
          <w:jc w:val="center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B7B64" w:rsidRPr="00352159" w:rsidRDefault="006B2DD2" w:rsidP="002E70EC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24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 w:rsidR="002E70EC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6B2DD2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3654C2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6776E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6776E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E72EE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B63285" w:rsidP="00E72EE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31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CB7B6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CB7B6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.04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B63285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0772A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19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 w:rsidR="00CB7B64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772A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  <w:r w:rsidR="000772A4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05484F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09</w:t>
            </w:r>
            <w:r w:rsidR="00CB7B64"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 w:rsidR="00CB7B64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Pr="00352159" w:rsidRDefault="00CB7B64" w:rsidP="0005484F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05484F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B7B64" w:rsidRDefault="00CB7B64" w:rsidP="0005484F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05484F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</w:tr>
      <w:tr w:rsidR="00D10084" w:rsidRPr="007E3F98" w:rsidTr="00AC0270">
        <w:trPr>
          <w:trHeight w:val="244"/>
          <w:jc w:val="center"/>
        </w:trPr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BE01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BE02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D1008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EI01/MA01</w:t>
            </w:r>
          </w:p>
        </w:tc>
        <w:tc>
          <w:tcPr>
            <w:tcW w:w="510" w:type="dxa"/>
            <w:vMerge w:val="restart"/>
            <w:shd w:val="clear" w:color="auto" w:fill="FBD4B4" w:themeFill="accent6" w:themeFillTint="66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</w:t>
            </w:r>
          </w:p>
          <w:p w:rsidR="00D10084" w:rsidRPr="009D6919" w:rsidRDefault="00D10084" w:rsidP="00E72EE6">
            <w:pPr>
              <w:jc w:val="center"/>
              <w:rPr>
                <w:rFonts w:ascii="Times New Roman" w:hAnsi="Times New Roman" w:cs="Times New Roman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510" w:type="dxa"/>
            <w:vMerge w:val="restart"/>
            <w:shd w:val="clear" w:color="auto" w:fill="FBD4B4" w:themeFill="accent6" w:themeFillTint="66"/>
            <w:vAlign w:val="center"/>
          </w:tcPr>
          <w:p w:rsidR="00D10084" w:rsidRPr="009D6919" w:rsidRDefault="00D10084" w:rsidP="00E72EE6">
            <w:pPr>
              <w:jc w:val="center"/>
              <w:rPr>
                <w:rFonts w:ascii="Times New Roman" w:hAnsi="Times New Roman" w:cs="Times New Roman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Default="00D10084" w:rsidP="002E1AE6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MS02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D1008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D10084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:rsidR="00D10084" w:rsidRPr="007E3F98" w:rsidRDefault="00D10084" w:rsidP="00D10084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:rsidR="00D10084" w:rsidRDefault="00D10084" w:rsidP="002E1A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</w:tr>
      <w:tr w:rsidR="00D10084" w:rsidRPr="007E3F98" w:rsidTr="002E70EC">
        <w:trPr>
          <w:trHeight w:val="187"/>
          <w:jc w:val="center"/>
        </w:trPr>
        <w:tc>
          <w:tcPr>
            <w:tcW w:w="1020" w:type="dxa"/>
            <w:gridSpan w:val="2"/>
            <w:shd w:val="clear" w:color="auto" w:fill="CCFFFF"/>
            <w:vAlign w:val="center"/>
          </w:tcPr>
          <w:p w:rsidR="00D10084" w:rsidRDefault="00D10084" w:rsidP="00D1008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</w:tcPr>
          <w:p w:rsidR="00D10084" w:rsidRDefault="00D10084" w:rsidP="00D10084">
            <w:pPr>
              <w:jc w:val="center"/>
            </w:pPr>
            <w:proofErr w:type="spellStart"/>
            <w:r w:rsidRPr="008B33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</w:tcPr>
          <w:p w:rsidR="00D10084" w:rsidRDefault="00D10084" w:rsidP="00D10084">
            <w:pPr>
              <w:jc w:val="center"/>
            </w:pPr>
            <w:proofErr w:type="spellStart"/>
            <w:r w:rsidRPr="008B33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510" w:type="dxa"/>
            <w:vMerge/>
            <w:shd w:val="clear" w:color="auto" w:fill="FBD4B4" w:themeFill="accent6" w:themeFillTint="66"/>
            <w:textDirection w:val="btLr"/>
            <w:vAlign w:val="center"/>
          </w:tcPr>
          <w:p w:rsidR="00D10084" w:rsidRDefault="00D10084" w:rsidP="00135BD6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shd w:val="clear" w:color="auto" w:fill="CCFFFF"/>
            <w:textDirection w:val="btLr"/>
            <w:vAlign w:val="center"/>
          </w:tcPr>
          <w:p w:rsidR="00D10084" w:rsidRDefault="00D10084" w:rsidP="00135BD6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shd w:val="clear" w:color="auto" w:fill="FBD4B4" w:themeFill="accent6" w:themeFillTint="66"/>
            <w:textDirection w:val="btLr"/>
            <w:vAlign w:val="center"/>
          </w:tcPr>
          <w:p w:rsidR="00D10084" w:rsidRDefault="00D10084" w:rsidP="00135BD6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shd w:val="clear" w:color="auto" w:fill="CCFFFF"/>
            <w:vAlign w:val="center"/>
          </w:tcPr>
          <w:p w:rsidR="00D10084" w:rsidRDefault="00D10084" w:rsidP="001574A9">
            <w:pPr>
              <w:jc w:val="center"/>
            </w:pPr>
            <w:proofErr w:type="spellStart"/>
            <w:r w:rsidRPr="008065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</w:tcPr>
          <w:p w:rsidR="00D10084" w:rsidRDefault="00D10084" w:rsidP="001574A9">
            <w:pPr>
              <w:jc w:val="center"/>
            </w:pPr>
            <w:proofErr w:type="spellStart"/>
            <w:r w:rsidRPr="008065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</w:tcPr>
          <w:p w:rsidR="00D10084" w:rsidRDefault="00D10084" w:rsidP="001574A9">
            <w:pPr>
              <w:jc w:val="center"/>
            </w:pPr>
            <w:proofErr w:type="spellStart"/>
            <w:r w:rsidRPr="008065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510" w:type="dxa"/>
            <w:vMerge/>
            <w:shd w:val="clear" w:color="auto" w:fill="CCFFFF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D10084" w:rsidRPr="007E3F98" w:rsidTr="00D10084">
        <w:trPr>
          <w:trHeight w:val="227"/>
          <w:jc w:val="center"/>
        </w:trPr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510" w:type="dxa"/>
            <w:vMerge/>
            <w:shd w:val="clear" w:color="auto" w:fill="CCFFFF"/>
            <w:textDirection w:val="btLr"/>
            <w:vAlign w:val="center"/>
          </w:tcPr>
          <w:p w:rsidR="00D10084" w:rsidRDefault="00D10084" w:rsidP="00135BD6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:rsidR="00D10084" w:rsidRDefault="00D10084" w:rsidP="00D1008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92CDDC" w:themeFill="accent5" w:themeFillTint="99"/>
            <w:vAlign w:val="center"/>
          </w:tcPr>
          <w:p w:rsidR="00D10084" w:rsidRDefault="00D10084" w:rsidP="002E1A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510" w:type="dxa"/>
            <w:vMerge/>
            <w:shd w:val="clear" w:color="auto" w:fill="CCFFFF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D10084" w:rsidRPr="007E3F98" w:rsidTr="00D10084">
        <w:trPr>
          <w:trHeight w:val="228"/>
          <w:jc w:val="center"/>
        </w:trPr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510" w:type="dxa"/>
            <w:vMerge/>
            <w:shd w:val="clear" w:color="auto" w:fill="FFFFCC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shd w:val="clear" w:color="auto" w:fill="FFFFCC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0" w:type="dxa"/>
            <w:vMerge/>
            <w:shd w:val="clear" w:color="auto" w:fill="C6D9F1" w:themeFill="text2" w:themeFillTint="33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FFFCC"/>
            <w:vAlign w:val="center"/>
          </w:tcPr>
          <w:p w:rsidR="00D10084" w:rsidRDefault="00D10084" w:rsidP="002E1A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510" w:type="dxa"/>
            <w:vMerge/>
            <w:shd w:val="clear" w:color="auto" w:fill="CCFFFF"/>
            <w:vAlign w:val="center"/>
          </w:tcPr>
          <w:p w:rsidR="00D10084" w:rsidRDefault="00D10084" w:rsidP="002E1AE6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</w:tbl>
    <w:p w:rsidR="007E3F98" w:rsidRDefault="007E3F9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F4A00" w:rsidRDefault="004F4A00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35BD6" w:rsidRDefault="00135BD6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35BD6" w:rsidRDefault="00135BD6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35BD6" w:rsidRDefault="00135BD6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E3F98" w:rsidRDefault="007E3F9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2"/>
      </w:tblGrid>
      <w:tr w:rsidR="00796509" w:rsidTr="006F00C3">
        <w:trPr>
          <w:trHeight w:val="1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:rsidTr="006F00C3">
        <w:trPr>
          <w:trHeight w:val="490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796509" w:rsidRP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14D29" w:rsidRPr="00504D43" w:rsidRDefault="00C14D29" w:rsidP="00C14D29">
      <w:pPr>
        <w:spacing w:before="7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D43" w:rsidRPr="0056784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erasmus@mta.ro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473EB" w:rsidRDefault="00B473EB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6"/>
        <w:gridCol w:w="4960"/>
      </w:tblGrid>
      <w:tr w:rsidR="00B473EB" w:rsidTr="00B473EB">
        <w:tc>
          <w:tcPr>
            <w:tcW w:w="4396" w:type="dxa"/>
          </w:tcPr>
          <w:p w:rsidR="00B473EB" w:rsidRPr="00B473EB" w:rsidRDefault="006817E8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="0041412F">
              <w:rPr>
                <w:rFonts w:ascii="Arial" w:hAnsi="Arial" w:cs="Arial"/>
                <w:i/>
                <w:sz w:val="24"/>
                <w:szCs w:val="24"/>
              </w:rPr>
              <w:t>TC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.Asst.Prof.Eng.PhD</w:t>
            </w:r>
            <w:proofErr w:type="spellEnd"/>
          </w:p>
          <w:p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473EB">
              <w:rPr>
                <w:rFonts w:ascii="Arial" w:hAnsi="Arial" w:cs="Arial"/>
                <w:b/>
                <w:sz w:val="24"/>
                <w:szCs w:val="24"/>
              </w:rPr>
              <w:t>Alin-Constantin</w:t>
            </w:r>
            <w:proofErr w:type="spellEnd"/>
            <w:r w:rsidRPr="00B473EB">
              <w:rPr>
                <w:rFonts w:ascii="Arial" w:hAnsi="Arial" w:cs="Arial"/>
                <w:b/>
                <w:sz w:val="24"/>
                <w:szCs w:val="24"/>
              </w:rPr>
              <w:t xml:space="preserve"> SAVA</w:t>
            </w:r>
          </w:p>
        </w:tc>
        <w:tc>
          <w:tcPr>
            <w:tcW w:w="4960" w:type="dxa"/>
          </w:tcPr>
          <w:p w:rsidR="00B473EB" w:rsidRPr="00B473EB" w:rsidRDefault="0041412F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COL(AF)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Prof.Eng.PhD</w:t>
            </w:r>
            <w:proofErr w:type="spellEnd"/>
          </w:p>
          <w:p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473EB">
              <w:rPr>
                <w:rFonts w:ascii="Arial" w:hAnsi="Arial" w:cs="Arial"/>
                <w:b/>
                <w:sz w:val="24"/>
                <w:szCs w:val="24"/>
              </w:rPr>
              <w:t>Cristian</w:t>
            </w:r>
            <w:proofErr w:type="spellEnd"/>
            <w:r w:rsidRPr="00B473EB">
              <w:rPr>
                <w:rFonts w:ascii="Arial" w:hAnsi="Arial" w:cs="Arial"/>
                <w:b/>
                <w:sz w:val="24"/>
                <w:szCs w:val="24"/>
              </w:rPr>
              <w:t>-Emil MOLDOVEANU</w:t>
            </w:r>
          </w:p>
        </w:tc>
      </w:tr>
      <w:tr w:rsidR="00B473EB" w:rsidTr="00B473EB">
        <w:tc>
          <w:tcPr>
            <w:tcW w:w="4396" w:type="dxa"/>
          </w:tcPr>
          <w:p w:rsidR="00B473EB" w:rsidRDefault="00B473EB" w:rsidP="00B473E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Erasmus+ Institutional Coordinator</w:t>
            </w:r>
          </w:p>
        </w:tc>
        <w:tc>
          <w:tcPr>
            <w:tcW w:w="4960" w:type="dxa"/>
          </w:tcPr>
          <w:p w:rsidR="00B473EB" w:rsidRDefault="00B473EB" w:rsidP="00B473E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Vice-Rector for Interuniversity Relations</w:t>
            </w:r>
          </w:p>
        </w:tc>
      </w:tr>
      <w:tr w:rsidR="00DE032B" w:rsidTr="00903A5C">
        <w:tc>
          <w:tcPr>
            <w:tcW w:w="9356" w:type="dxa"/>
            <w:gridSpan w:val="2"/>
          </w:tcPr>
          <w:p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3F5" w:rsidRDefault="00FC23F5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:rsidR="00C60ED2" w:rsidRPr="00CC383F" w:rsidRDefault="00C60ED2" w:rsidP="00C60ED2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:rsidR="00C60ED2" w:rsidRPr="00CC383F" w:rsidRDefault="00C60ED2" w:rsidP="00C60ED2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:rsidR="00C60ED2" w:rsidRPr="00F56B6D" w:rsidRDefault="00C60ED2" w:rsidP="00C60ED2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p w:rsidR="00C60ED2" w:rsidRPr="00C60ED2" w:rsidRDefault="00C60ED2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sectPr w:rsidR="00C60ED2" w:rsidRPr="00C60ED2" w:rsidSect="00063EEE">
      <w:headerReference w:type="default" r:id="rId10"/>
      <w:footerReference w:type="default" r:id="rId11"/>
      <w:pgSz w:w="11910" w:h="16840"/>
      <w:pgMar w:top="1159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49" w:rsidRDefault="00A60E49" w:rsidP="00944BC7">
      <w:r>
        <w:separator/>
      </w:r>
    </w:p>
  </w:endnote>
  <w:endnote w:type="continuationSeparator" w:id="0">
    <w:p w:rsidR="00A60E49" w:rsidRDefault="00A60E49" w:rsidP="0094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0D" w:rsidRPr="00785B0D" w:rsidRDefault="00785B0D" w:rsidP="00785B0D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49" w:rsidRDefault="00A60E49" w:rsidP="00944BC7">
      <w:r>
        <w:separator/>
      </w:r>
    </w:p>
  </w:footnote>
  <w:footnote w:type="continuationSeparator" w:id="0">
    <w:p w:rsidR="00A60E49" w:rsidRDefault="00A60E49" w:rsidP="0094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134" w:type="pct"/>
      <w:tblLayout w:type="fixed"/>
      <w:tblLook w:val="04A0"/>
    </w:tblPr>
    <w:tblGrid>
      <w:gridCol w:w="3361"/>
      <w:gridCol w:w="1868"/>
      <w:gridCol w:w="4019"/>
    </w:tblGrid>
    <w:tr w:rsidR="001E1616" w:rsidRPr="008E0D90" w:rsidTr="00063EEE">
      <w:trPr>
        <w:trHeight w:val="151"/>
      </w:trPr>
      <w:tc>
        <w:tcPr>
          <w:tcW w:w="1817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944BC7" w:rsidRDefault="001E1616" w:rsidP="00063EEE">
          <w:pPr>
            <w:pStyle w:val="Header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Military Technical Academy</w:t>
          </w:r>
        </w:p>
        <w:p w:rsidR="001E1616" w:rsidRDefault="001E1616" w:rsidP="00063EEE">
          <w:pPr>
            <w:pStyle w:val="Header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“Ferdinand I”</w:t>
          </w:r>
        </w:p>
        <w:p w:rsidR="00063EEE" w:rsidRPr="00636893" w:rsidRDefault="00063EEE" w:rsidP="00063EEE">
          <w:pPr>
            <w:pStyle w:val="Header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Bucharest</w:t>
          </w:r>
        </w:p>
      </w:tc>
      <w:tc>
        <w:tcPr>
          <w:tcW w:w="1010" w:type="pct"/>
          <w:vMerge w:val="restart"/>
          <w:noWrap/>
          <w:vAlign w:val="center"/>
          <w:hideMark/>
        </w:tcPr>
        <w:p w:rsidR="00944BC7" w:rsidRPr="00636893" w:rsidRDefault="001E1616" w:rsidP="00681672">
          <w:pPr>
            <w:pStyle w:val="NoSpacing"/>
            <w:rPr>
              <w:rFonts w:ascii="Cambria" w:hAnsi="Cambria"/>
              <w:color w:val="4F81BD"/>
              <w:szCs w:val="2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-219710</wp:posOffset>
                </wp:positionV>
                <wp:extent cx="1127125" cy="1327150"/>
                <wp:effectExtent l="0" t="0" r="0" b="6350"/>
                <wp:wrapNone/>
                <wp:docPr id="17" name="I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125" cy="132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3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944BC7" w:rsidRDefault="00D84B2F" w:rsidP="00063EEE">
          <w:pPr>
            <w:pStyle w:val="Header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International Semester</w:t>
          </w:r>
        </w:p>
        <w:p w:rsidR="00063EEE" w:rsidRPr="00636893" w:rsidRDefault="00063EEE" w:rsidP="00063EEE">
          <w:pPr>
            <w:pStyle w:val="Header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 w:rsidRPr="00063EEE">
            <w:rPr>
              <w:rFonts w:ascii="Cambria" w:hAnsi="Cambria"/>
              <w:b/>
              <w:bCs/>
              <w:color w:val="4F81BD"/>
            </w:rPr>
            <w:t>“</w:t>
          </w:r>
          <w:proofErr w:type="spellStart"/>
          <w:r w:rsidRPr="00063EEE">
            <w:rPr>
              <w:rFonts w:ascii="Cambria" w:hAnsi="Cambria"/>
              <w:b/>
              <w:bCs/>
              <w:color w:val="4F81BD"/>
            </w:rPr>
            <w:t>Defence</w:t>
          </w:r>
          <w:proofErr w:type="spellEnd"/>
          <w:r w:rsidRPr="00063EEE">
            <w:rPr>
              <w:rFonts w:ascii="Cambria" w:hAnsi="Cambria"/>
              <w:b/>
              <w:bCs/>
              <w:color w:val="4F81BD"/>
            </w:rPr>
            <w:t xml:space="preserve"> and Security</w:t>
          </w:r>
          <w:r>
            <w:rPr>
              <w:rFonts w:ascii="Cambria" w:hAnsi="Cambria"/>
              <w:b/>
              <w:bCs/>
              <w:color w:val="4F81BD"/>
            </w:rPr>
            <w:t xml:space="preserve"> </w:t>
          </w:r>
          <w:r w:rsidRPr="00063EEE">
            <w:rPr>
              <w:rFonts w:ascii="Cambria" w:hAnsi="Cambria"/>
              <w:b/>
              <w:bCs/>
              <w:color w:val="4F81BD"/>
            </w:rPr>
            <w:t>Technical</w:t>
          </w:r>
          <w:r>
            <w:rPr>
              <w:rFonts w:ascii="Cambria" w:hAnsi="Cambria"/>
              <w:b/>
              <w:bCs/>
              <w:color w:val="4F81BD"/>
            </w:rPr>
            <w:t xml:space="preserve"> </w:t>
          </w:r>
          <w:r w:rsidRPr="00063EEE">
            <w:rPr>
              <w:rFonts w:ascii="Cambria" w:hAnsi="Cambria"/>
              <w:b/>
              <w:bCs/>
              <w:color w:val="4F81BD"/>
            </w:rPr>
            <w:t>Systems”</w:t>
          </w:r>
        </w:p>
      </w:tc>
    </w:tr>
    <w:tr w:rsidR="001E1616" w:rsidRPr="008E0D90" w:rsidTr="00063EEE">
      <w:trPr>
        <w:trHeight w:val="803"/>
      </w:trPr>
      <w:tc>
        <w:tcPr>
          <w:tcW w:w="1817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44BC7" w:rsidRPr="00636893" w:rsidRDefault="00944BC7" w:rsidP="00681672">
          <w:pPr>
            <w:pStyle w:val="Header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1010" w:type="pct"/>
          <w:vMerge/>
          <w:vAlign w:val="center"/>
          <w:hideMark/>
        </w:tcPr>
        <w:p w:rsidR="00944BC7" w:rsidRPr="00636893" w:rsidRDefault="00944BC7" w:rsidP="00681672">
          <w:pPr>
            <w:rPr>
              <w:rFonts w:ascii="Cambria" w:hAnsi="Cambria"/>
              <w:color w:val="4F81BD"/>
            </w:rPr>
          </w:pPr>
        </w:p>
      </w:tc>
      <w:tc>
        <w:tcPr>
          <w:tcW w:w="2173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44BC7" w:rsidRPr="00636893" w:rsidRDefault="00944BC7" w:rsidP="00681672">
          <w:pPr>
            <w:pStyle w:val="Header"/>
            <w:spacing w:line="276" w:lineRule="auto"/>
            <w:jc w:val="right"/>
            <w:rPr>
              <w:rFonts w:ascii="Cambria" w:hAnsi="Cambria"/>
              <w:b/>
              <w:bCs/>
              <w:color w:val="4F81BD"/>
            </w:rPr>
          </w:pPr>
        </w:p>
      </w:tc>
    </w:tr>
  </w:tbl>
  <w:p w:rsidR="00944BC7" w:rsidRDefault="00944BC7" w:rsidP="00063E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32D26"/>
    <w:rsid w:val="00030E73"/>
    <w:rsid w:val="00035CD0"/>
    <w:rsid w:val="00040CE0"/>
    <w:rsid w:val="00050D07"/>
    <w:rsid w:val="0005484F"/>
    <w:rsid w:val="00063EEE"/>
    <w:rsid w:val="00070EC1"/>
    <w:rsid w:val="00072794"/>
    <w:rsid w:val="000772A4"/>
    <w:rsid w:val="0008028F"/>
    <w:rsid w:val="00083D9C"/>
    <w:rsid w:val="00091438"/>
    <w:rsid w:val="00093132"/>
    <w:rsid w:val="000A75FB"/>
    <w:rsid w:val="000B21F7"/>
    <w:rsid w:val="000D4003"/>
    <w:rsid w:val="000E20FA"/>
    <w:rsid w:val="000E64F8"/>
    <w:rsid w:val="000F2C9C"/>
    <w:rsid w:val="00111E4E"/>
    <w:rsid w:val="001159C3"/>
    <w:rsid w:val="00127B36"/>
    <w:rsid w:val="00135BD6"/>
    <w:rsid w:val="00154B79"/>
    <w:rsid w:val="001574A9"/>
    <w:rsid w:val="0019492E"/>
    <w:rsid w:val="001B74DD"/>
    <w:rsid w:val="001C10D4"/>
    <w:rsid w:val="001C230B"/>
    <w:rsid w:val="001E1616"/>
    <w:rsid w:val="001F3171"/>
    <w:rsid w:val="00201903"/>
    <w:rsid w:val="002023C2"/>
    <w:rsid w:val="002155FB"/>
    <w:rsid w:val="00256709"/>
    <w:rsid w:val="00264CA6"/>
    <w:rsid w:val="0026756C"/>
    <w:rsid w:val="002D1135"/>
    <w:rsid w:val="002D2D45"/>
    <w:rsid w:val="002D3C5A"/>
    <w:rsid w:val="002E70EC"/>
    <w:rsid w:val="002F1BCE"/>
    <w:rsid w:val="002F22AF"/>
    <w:rsid w:val="002F4698"/>
    <w:rsid w:val="0030066D"/>
    <w:rsid w:val="00304E26"/>
    <w:rsid w:val="00327C35"/>
    <w:rsid w:val="00346316"/>
    <w:rsid w:val="00352159"/>
    <w:rsid w:val="003534FE"/>
    <w:rsid w:val="003654C2"/>
    <w:rsid w:val="003D2C05"/>
    <w:rsid w:val="003E5470"/>
    <w:rsid w:val="003E6B42"/>
    <w:rsid w:val="003F35BC"/>
    <w:rsid w:val="00413EC9"/>
    <w:rsid w:val="0041412F"/>
    <w:rsid w:val="004145C7"/>
    <w:rsid w:val="004202D7"/>
    <w:rsid w:val="0043209A"/>
    <w:rsid w:val="004413F0"/>
    <w:rsid w:val="004507AA"/>
    <w:rsid w:val="0046776E"/>
    <w:rsid w:val="0047537D"/>
    <w:rsid w:val="0048583B"/>
    <w:rsid w:val="004944B7"/>
    <w:rsid w:val="00495F48"/>
    <w:rsid w:val="004D4978"/>
    <w:rsid w:val="004D7C1B"/>
    <w:rsid w:val="004F4A00"/>
    <w:rsid w:val="004F7B86"/>
    <w:rsid w:val="00502592"/>
    <w:rsid w:val="00504D43"/>
    <w:rsid w:val="0053791C"/>
    <w:rsid w:val="005456A9"/>
    <w:rsid w:val="00565875"/>
    <w:rsid w:val="00566E9C"/>
    <w:rsid w:val="005712F3"/>
    <w:rsid w:val="00575155"/>
    <w:rsid w:val="00584CCB"/>
    <w:rsid w:val="005977FB"/>
    <w:rsid w:val="005B1126"/>
    <w:rsid w:val="005B2D48"/>
    <w:rsid w:val="005D32AF"/>
    <w:rsid w:val="005D37A3"/>
    <w:rsid w:val="005D5DE9"/>
    <w:rsid w:val="005D687E"/>
    <w:rsid w:val="005D6C7C"/>
    <w:rsid w:val="005E7AFA"/>
    <w:rsid w:val="005F6241"/>
    <w:rsid w:val="00611CAC"/>
    <w:rsid w:val="0061371B"/>
    <w:rsid w:val="00634637"/>
    <w:rsid w:val="00635367"/>
    <w:rsid w:val="00640E27"/>
    <w:rsid w:val="00663351"/>
    <w:rsid w:val="00667782"/>
    <w:rsid w:val="006778E3"/>
    <w:rsid w:val="006817E8"/>
    <w:rsid w:val="00681CDD"/>
    <w:rsid w:val="006870FF"/>
    <w:rsid w:val="00696060"/>
    <w:rsid w:val="00696EB4"/>
    <w:rsid w:val="006A6ADB"/>
    <w:rsid w:val="006B2DD2"/>
    <w:rsid w:val="006C7ED2"/>
    <w:rsid w:val="006D069A"/>
    <w:rsid w:val="006E496A"/>
    <w:rsid w:val="006E608D"/>
    <w:rsid w:val="006E75EB"/>
    <w:rsid w:val="006F39FD"/>
    <w:rsid w:val="00703772"/>
    <w:rsid w:val="0071247C"/>
    <w:rsid w:val="00724151"/>
    <w:rsid w:val="00735991"/>
    <w:rsid w:val="0074638F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43345"/>
    <w:rsid w:val="00856671"/>
    <w:rsid w:val="008874F4"/>
    <w:rsid w:val="00890B6F"/>
    <w:rsid w:val="0089356D"/>
    <w:rsid w:val="008B4AFA"/>
    <w:rsid w:val="008C6A22"/>
    <w:rsid w:val="008D248C"/>
    <w:rsid w:val="008D49F0"/>
    <w:rsid w:val="008D6E3B"/>
    <w:rsid w:val="008F4DF5"/>
    <w:rsid w:val="00904CB3"/>
    <w:rsid w:val="009146EF"/>
    <w:rsid w:val="00935650"/>
    <w:rsid w:val="00944BC7"/>
    <w:rsid w:val="0097703D"/>
    <w:rsid w:val="00981F79"/>
    <w:rsid w:val="00994CC7"/>
    <w:rsid w:val="00995B1D"/>
    <w:rsid w:val="00996F10"/>
    <w:rsid w:val="009A0C9B"/>
    <w:rsid w:val="009B3137"/>
    <w:rsid w:val="009C3D34"/>
    <w:rsid w:val="009C5309"/>
    <w:rsid w:val="009D6919"/>
    <w:rsid w:val="009F2C86"/>
    <w:rsid w:val="00A0252E"/>
    <w:rsid w:val="00A2075E"/>
    <w:rsid w:val="00A21568"/>
    <w:rsid w:val="00A53FF5"/>
    <w:rsid w:val="00A60E49"/>
    <w:rsid w:val="00A8473E"/>
    <w:rsid w:val="00A90AD9"/>
    <w:rsid w:val="00A91FAE"/>
    <w:rsid w:val="00AD2B84"/>
    <w:rsid w:val="00AD3E86"/>
    <w:rsid w:val="00AE059C"/>
    <w:rsid w:val="00AE269F"/>
    <w:rsid w:val="00AE390A"/>
    <w:rsid w:val="00AF0A06"/>
    <w:rsid w:val="00AF4585"/>
    <w:rsid w:val="00B062FA"/>
    <w:rsid w:val="00B06842"/>
    <w:rsid w:val="00B07A7C"/>
    <w:rsid w:val="00B15883"/>
    <w:rsid w:val="00B17480"/>
    <w:rsid w:val="00B2066F"/>
    <w:rsid w:val="00B26A7B"/>
    <w:rsid w:val="00B433EA"/>
    <w:rsid w:val="00B473EB"/>
    <w:rsid w:val="00B63285"/>
    <w:rsid w:val="00BA1E19"/>
    <w:rsid w:val="00BA49FF"/>
    <w:rsid w:val="00BB3DBC"/>
    <w:rsid w:val="00BC0618"/>
    <w:rsid w:val="00BE584C"/>
    <w:rsid w:val="00C00BDC"/>
    <w:rsid w:val="00C06795"/>
    <w:rsid w:val="00C14D29"/>
    <w:rsid w:val="00C1580F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30344"/>
    <w:rsid w:val="00D378B1"/>
    <w:rsid w:val="00D73EF0"/>
    <w:rsid w:val="00D741FF"/>
    <w:rsid w:val="00D744AC"/>
    <w:rsid w:val="00D766DA"/>
    <w:rsid w:val="00D84B2F"/>
    <w:rsid w:val="00D922ED"/>
    <w:rsid w:val="00DA0A28"/>
    <w:rsid w:val="00DB7DA6"/>
    <w:rsid w:val="00DE032B"/>
    <w:rsid w:val="00E06168"/>
    <w:rsid w:val="00E200B8"/>
    <w:rsid w:val="00E24242"/>
    <w:rsid w:val="00E32D93"/>
    <w:rsid w:val="00E87C14"/>
    <w:rsid w:val="00E960AE"/>
    <w:rsid w:val="00EA1D99"/>
    <w:rsid w:val="00EA6ACC"/>
    <w:rsid w:val="00EC35C5"/>
    <w:rsid w:val="00ED14EB"/>
    <w:rsid w:val="00ED1659"/>
    <w:rsid w:val="00ED345F"/>
    <w:rsid w:val="00EF76D8"/>
    <w:rsid w:val="00F07E3C"/>
    <w:rsid w:val="00F11422"/>
    <w:rsid w:val="00F32D26"/>
    <w:rsid w:val="00F330A0"/>
    <w:rsid w:val="00F37AA0"/>
    <w:rsid w:val="00F677F1"/>
    <w:rsid w:val="00F77831"/>
    <w:rsid w:val="00FA0FD6"/>
    <w:rsid w:val="00FC23F5"/>
    <w:rsid w:val="00FC31A6"/>
    <w:rsid w:val="00FC64AC"/>
    <w:rsid w:val="00FE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1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m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sse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cristian.moldoveanu</cp:lastModifiedBy>
  <cp:revision>33</cp:revision>
  <cp:lastPrinted>2018-09-26T08:51:00Z</cp:lastPrinted>
  <dcterms:created xsi:type="dcterms:W3CDTF">2021-11-08T23:54:00Z</dcterms:created>
  <dcterms:modified xsi:type="dcterms:W3CDTF">2022-11-03T07:40:00Z</dcterms:modified>
</cp:coreProperties>
</file>